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AC311" w14:textId="77777777" w:rsidR="0037561C" w:rsidRPr="00BB6C48" w:rsidRDefault="00C33C26">
      <w:pPr>
        <w:rPr>
          <w:b/>
          <w:bCs/>
          <w:u w:val="single"/>
        </w:rPr>
      </w:pPr>
      <w:r w:rsidRPr="00BB6C48">
        <w:rPr>
          <w:b/>
          <w:bCs/>
          <w:u w:val="single"/>
        </w:rPr>
        <w:t>Zadanie 1</w:t>
      </w:r>
    </w:p>
    <w:p w14:paraId="656A1573" w14:textId="77777777" w:rsidR="00C33C26" w:rsidRDefault="00C33C26" w:rsidP="00CD02C6">
      <w:pPr>
        <w:pStyle w:val="Akapitzlist"/>
        <w:numPr>
          <w:ilvl w:val="0"/>
          <w:numId w:val="1"/>
        </w:numPr>
      </w:pPr>
      <w:r>
        <w:t>Proszę o wydrukowanie</w:t>
      </w:r>
      <w:r w:rsidR="00BE71ED">
        <w:t xml:space="preserve"> kartę pracy</w:t>
      </w:r>
      <w:r>
        <w:t xml:space="preserve"> </w:t>
      </w:r>
      <w:proofErr w:type="spellStart"/>
      <w:r>
        <w:t>Let</w:t>
      </w:r>
      <w:proofErr w:type="spellEnd"/>
      <w:r>
        <w:t xml:space="preserve"> s go shopping </w:t>
      </w:r>
      <w:proofErr w:type="spellStart"/>
      <w:r>
        <w:t>cards</w:t>
      </w:r>
      <w:proofErr w:type="spellEnd"/>
      <w:r w:rsidR="00A6690D">
        <w:t xml:space="preserve"> </w:t>
      </w:r>
    </w:p>
    <w:p w14:paraId="31C5D869" w14:textId="77777777" w:rsidR="00C33C26" w:rsidRDefault="00C33C26">
      <w:r>
        <w:t>Zachęcam do wycięcia przez dzieci produktów  oraz dwóch list zakupów</w:t>
      </w:r>
    </w:p>
    <w:p w14:paraId="0E0C02BF" w14:textId="77777777" w:rsidR="00C33C26" w:rsidRDefault="00C33C26">
      <w:r>
        <w:t xml:space="preserve">Nowe słownictwo to </w:t>
      </w:r>
    </w:p>
    <w:p w14:paraId="7DD2219D" w14:textId="77777777" w:rsidR="00C33C26" w:rsidRDefault="00C33C26">
      <w:proofErr w:type="spellStart"/>
      <w:r>
        <w:t>Honey</w:t>
      </w:r>
      <w:proofErr w:type="spellEnd"/>
      <w:r>
        <w:t>-miód</w:t>
      </w:r>
    </w:p>
    <w:p w14:paraId="01608823" w14:textId="77777777" w:rsidR="00C33C26" w:rsidRDefault="00C33C26">
      <w:proofErr w:type="spellStart"/>
      <w:r>
        <w:t>Vegetables</w:t>
      </w:r>
      <w:proofErr w:type="spellEnd"/>
      <w:r>
        <w:t>- warzywa</w:t>
      </w:r>
    </w:p>
    <w:p w14:paraId="6F53632E" w14:textId="77777777" w:rsidR="00C33C26" w:rsidRDefault="00C33C26">
      <w:proofErr w:type="spellStart"/>
      <w:r>
        <w:t>Hat</w:t>
      </w:r>
      <w:proofErr w:type="spellEnd"/>
      <w:r>
        <w:t>-</w:t>
      </w:r>
      <w:r w:rsidR="007B15E2">
        <w:t xml:space="preserve"> kapelusz</w:t>
      </w:r>
    </w:p>
    <w:p w14:paraId="6D10CBF4" w14:textId="77777777" w:rsidR="00C33C26" w:rsidRDefault="00C33C26">
      <w:proofErr w:type="spellStart"/>
      <w:r>
        <w:t>Chicken</w:t>
      </w:r>
      <w:proofErr w:type="spellEnd"/>
      <w:r>
        <w:t>-</w:t>
      </w:r>
      <w:r w:rsidR="007B15E2">
        <w:t xml:space="preserve"> kurczak</w:t>
      </w:r>
    </w:p>
    <w:p w14:paraId="386D38C4" w14:textId="77777777" w:rsidR="00C33C26" w:rsidRDefault="00C33C26">
      <w:proofErr w:type="spellStart"/>
      <w:r>
        <w:t>Cheese</w:t>
      </w:r>
      <w:proofErr w:type="spellEnd"/>
      <w:r>
        <w:t>-</w:t>
      </w:r>
      <w:r w:rsidR="007B15E2">
        <w:t xml:space="preserve"> ser</w:t>
      </w:r>
    </w:p>
    <w:p w14:paraId="51278B0C" w14:textId="77777777" w:rsidR="00C33C26" w:rsidRDefault="00C33C26">
      <w:proofErr w:type="spellStart"/>
      <w:r>
        <w:t>Sock</w:t>
      </w:r>
      <w:proofErr w:type="spellEnd"/>
      <w:r w:rsidR="007B15E2">
        <w:t>-skarpetka</w:t>
      </w:r>
    </w:p>
    <w:p w14:paraId="750E2F03" w14:textId="77777777" w:rsidR="00C33C26" w:rsidRDefault="00C33C26">
      <w:proofErr w:type="spellStart"/>
      <w:r>
        <w:t>Yoghurt</w:t>
      </w:r>
      <w:proofErr w:type="spellEnd"/>
      <w:r>
        <w:t>-</w:t>
      </w:r>
      <w:r w:rsidR="007B15E2">
        <w:t xml:space="preserve"> jogurt</w:t>
      </w:r>
    </w:p>
    <w:p w14:paraId="3C2E7642" w14:textId="77777777" w:rsidR="00C33C26" w:rsidRDefault="00C33C26">
      <w:r>
        <w:t>Apple-</w:t>
      </w:r>
      <w:r w:rsidR="007B15E2">
        <w:t xml:space="preserve"> jabłko</w:t>
      </w:r>
    </w:p>
    <w:p w14:paraId="5D7B98AB" w14:textId="77777777" w:rsidR="00C33C26" w:rsidRDefault="00C33C26">
      <w:proofErr w:type="spellStart"/>
      <w:r>
        <w:t>Bread</w:t>
      </w:r>
      <w:proofErr w:type="spellEnd"/>
      <w:r>
        <w:t>-</w:t>
      </w:r>
      <w:r w:rsidR="007B15E2">
        <w:t xml:space="preserve"> chleb</w:t>
      </w:r>
    </w:p>
    <w:p w14:paraId="699CB807" w14:textId="77777777" w:rsidR="00C33C26" w:rsidRDefault="00C33C26">
      <w:proofErr w:type="spellStart"/>
      <w:r>
        <w:t>Eggs</w:t>
      </w:r>
      <w:proofErr w:type="spellEnd"/>
      <w:r w:rsidR="007B15E2">
        <w:t>- jajka</w:t>
      </w:r>
    </w:p>
    <w:p w14:paraId="3C4CD190" w14:textId="77777777" w:rsidR="00C33C26" w:rsidRDefault="00C33C26">
      <w:proofErr w:type="spellStart"/>
      <w:r>
        <w:t>Cake</w:t>
      </w:r>
      <w:proofErr w:type="spellEnd"/>
      <w:r>
        <w:t>-</w:t>
      </w:r>
      <w:r w:rsidR="007B15E2">
        <w:t xml:space="preserve"> ciasto</w:t>
      </w:r>
    </w:p>
    <w:p w14:paraId="6A10662A" w14:textId="77777777" w:rsidR="00C33C26" w:rsidRDefault="00C33C26">
      <w:r>
        <w:t>Spaghetti-</w:t>
      </w:r>
      <w:r w:rsidR="007B15E2">
        <w:t xml:space="preserve"> </w:t>
      </w:r>
      <w:proofErr w:type="spellStart"/>
      <w:r w:rsidR="007B15E2">
        <w:t>spagetti</w:t>
      </w:r>
      <w:proofErr w:type="spellEnd"/>
    </w:p>
    <w:p w14:paraId="122C45D5" w14:textId="77777777" w:rsidR="00C33C26" w:rsidRDefault="00C33C26">
      <w:proofErr w:type="spellStart"/>
      <w:r>
        <w:t>Cherries</w:t>
      </w:r>
      <w:proofErr w:type="spellEnd"/>
      <w:r>
        <w:t>-</w:t>
      </w:r>
      <w:r w:rsidR="0066056F">
        <w:t xml:space="preserve"> czereśnie</w:t>
      </w:r>
    </w:p>
    <w:p w14:paraId="477FB76C" w14:textId="77777777" w:rsidR="00C33C26" w:rsidRDefault="00C33C26">
      <w:r>
        <w:t>Rise-</w:t>
      </w:r>
      <w:r w:rsidR="0066056F">
        <w:t xml:space="preserve"> ryż</w:t>
      </w:r>
    </w:p>
    <w:p w14:paraId="09AC892C" w14:textId="77777777" w:rsidR="00C33C26" w:rsidRDefault="006447AB">
      <w:r>
        <w:t xml:space="preserve">Zaproś kogoś do gry- jest to gra dla dwóch osób, każdy gracz wybiera koszyk i listę zakupów, </w:t>
      </w:r>
      <w:r w:rsidR="00C7160A">
        <w:t>karty, które przedstawiają różne produkty są rozłożone na stole obrazkami do dołu.</w:t>
      </w:r>
      <w:r w:rsidR="001E6B8D">
        <w:t xml:space="preserve"> Pierwszy gracz odwraca kartę i nazywa po angielsku to co się na niej znajduje. Jeśli pr</w:t>
      </w:r>
      <w:r w:rsidR="00CF753F">
        <w:t>o</w:t>
      </w:r>
      <w:r w:rsidR="001E6B8D">
        <w:t xml:space="preserve">dukt jest na jego karcie zakupów- kładzie go </w:t>
      </w:r>
      <w:r w:rsidR="00CF753F">
        <w:t xml:space="preserve">na </w:t>
      </w:r>
      <w:r w:rsidR="001E6B8D">
        <w:t>swój koszyk, jeśli nie ponownie kładzie kartę na stole obrazkiem do dołu i wtedy drugi gracz wybiera. Ten kto pierwszy zgromadzi produkty z listy zakupów zostaje zwycięzc</w:t>
      </w:r>
      <w:r w:rsidR="00082D05">
        <w:t>ą</w:t>
      </w:r>
      <w:r w:rsidR="001E6B8D">
        <w:t>.</w:t>
      </w:r>
    </w:p>
    <w:p w14:paraId="3B1715C8" w14:textId="77777777" w:rsidR="0098711F" w:rsidRPr="00BB6C48" w:rsidRDefault="0098711F">
      <w:pPr>
        <w:rPr>
          <w:b/>
          <w:bCs/>
          <w:u w:val="single"/>
        </w:rPr>
      </w:pPr>
      <w:r w:rsidRPr="00BB6C48">
        <w:rPr>
          <w:b/>
          <w:bCs/>
          <w:u w:val="single"/>
        </w:rPr>
        <w:t xml:space="preserve">Zadanie 2 </w:t>
      </w:r>
    </w:p>
    <w:p w14:paraId="7FAB675A" w14:textId="77777777" w:rsidR="00BA5EF9" w:rsidRDefault="00BA5EF9" w:rsidP="00BA5EF9">
      <w:pPr>
        <w:pStyle w:val="Akapitzlist"/>
        <w:numPr>
          <w:ilvl w:val="0"/>
          <w:numId w:val="1"/>
        </w:numPr>
      </w:pPr>
      <w:r>
        <w:t>Obejrzyjmy filmik o chłopcu, który robi zakupy w supermarkecie.</w:t>
      </w:r>
    </w:p>
    <w:p w14:paraId="6DA8F5C2" w14:textId="77777777" w:rsidR="00BA5EF9" w:rsidRDefault="00BA5EF9" w:rsidP="00BA5EF9">
      <w:pPr>
        <w:pStyle w:val="Akapitzlist"/>
      </w:pPr>
    </w:p>
    <w:p w14:paraId="05E8FC4E" w14:textId="77777777" w:rsidR="00BA5EF9" w:rsidRDefault="00BA5EF9" w:rsidP="00BA5EF9">
      <w:pPr>
        <w:pStyle w:val="Akapitzlist"/>
      </w:pPr>
      <w:r w:rsidRPr="00BA5EF9">
        <w:t>https://www.youtube.com/watch?v=d6z2nT1sf2I</w:t>
      </w:r>
    </w:p>
    <w:p w14:paraId="5623F44E" w14:textId="77777777" w:rsidR="00C33C26" w:rsidRPr="00BB6C48" w:rsidRDefault="00877CEC">
      <w:pPr>
        <w:rPr>
          <w:b/>
          <w:bCs/>
          <w:u w:val="single"/>
        </w:rPr>
      </w:pPr>
      <w:r w:rsidRPr="00BB6C48">
        <w:rPr>
          <w:b/>
          <w:bCs/>
          <w:u w:val="single"/>
        </w:rPr>
        <w:t xml:space="preserve">Zadanie 3 </w:t>
      </w:r>
    </w:p>
    <w:p w14:paraId="3C60487A" w14:textId="77777777" w:rsidR="0056777A" w:rsidRDefault="0056777A" w:rsidP="0056777A">
      <w:pPr>
        <w:pStyle w:val="Akapitzlist"/>
        <w:numPr>
          <w:ilvl w:val="0"/>
          <w:numId w:val="1"/>
        </w:numPr>
      </w:pPr>
      <w:r w:rsidRPr="0056777A">
        <w:t xml:space="preserve">Pokolorujmy koszyk z jabłkami- powiedz  jak są jabłka po angielsku </w:t>
      </w:r>
      <w:r>
        <w:t>?</w:t>
      </w:r>
    </w:p>
    <w:p w14:paraId="54C938A0" w14:textId="77777777" w:rsidR="00E17628" w:rsidRPr="00BB6C48" w:rsidRDefault="00E17628" w:rsidP="00E17628">
      <w:pPr>
        <w:rPr>
          <w:b/>
          <w:bCs/>
          <w:u w:val="single"/>
        </w:rPr>
      </w:pPr>
      <w:r w:rsidRPr="00BB6C48">
        <w:rPr>
          <w:b/>
          <w:bCs/>
          <w:u w:val="single"/>
        </w:rPr>
        <w:t xml:space="preserve">Zadanie 4 </w:t>
      </w:r>
    </w:p>
    <w:p w14:paraId="468E36D4" w14:textId="77777777" w:rsidR="00E17628" w:rsidRDefault="00E17628" w:rsidP="00E17628">
      <w:pPr>
        <w:pStyle w:val="Akapitzlist"/>
        <w:numPr>
          <w:ilvl w:val="0"/>
          <w:numId w:val="1"/>
        </w:numPr>
      </w:pPr>
      <w:r>
        <w:t xml:space="preserve">Wysłuchajmy historii </w:t>
      </w:r>
      <w:proofErr w:type="spellStart"/>
      <w:r>
        <w:t>Let</w:t>
      </w:r>
      <w:proofErr w:type="spellEnd"/>
      <w:r>
        <w:t xml:space="preserve"> s go shopping</w:t>
      </w:r>
    </w:p>
    <w:p w14:paraId="58DA41A6" w14:textId="77777777" w:rsidR="00E17628" w:rsidRPr="0056777A" w:rsidRDefault="00E17628" w:rsidP="00E17628">
      <w:pPr>
        <w:pStyle w:val="Akapitzlist"/>
      </w:pPr>
      <w:r w:rsidRPr="00E17628">
        <w:t>https://www.youtube.com/watch?v=OpUzhmYNFNs</w:t>
      </w:r>
    </w:p>
    <w:sectPr w:rsidR="00E17628" w:rsidRPr="00567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2194B"/>
    <w:multiLevelType w:val="hybridMultilevel"/>
    <w:tmpl w:val="E526A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1C"/>
    <w:rsid w:val="00082D05"/>
    <w:rsid w:val="001E6B8D"/>
    <w:rsid w:val="002137CA"/>
    <w:rsid w:val="0037561C"/>
    <w:rsid w:val="0056777A"/>
    <w:rsid w:val="005D3C17"/>
    <w:rsid w:val="006447AB"/>
    <w:rsid w:val="0066056F"/>
    <w:rsid w:val="007B15E2"/>
    <w:rsid w:val="00877CEC"/>
    <w:rsid w:val="0098711F"/>
    <w:rsid w:val="00A458F3"/>
    <w:rsid w:val="00A6690D"/>
    <w:rsid w:val="00BA5EF9"/>
    <w:rsid w:val="00BB6C48"/>
    <w:rsid w:val="00BE71ED"/>
    <w:rsid w:val="00C33C26"/>
    <w:rsid w:val="00C7160A"/>
    <w:rsid w:val="00CD02C6"/>
    <w:rsid w:val="00CF4C2F"/>
    <w:rsid w:val="00CF753F"/>
    <w:rsid w:val="00E1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7CD3"/>
  <w15:chartTrackingRefBased/>
  <w15:docId w15:val="{4F73A0CB-1CA3-44CC-A67B-C0BAD5ED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ucinska-kaput</dc:creator>
  <cp:keywords/>
  <dc:description/>
  <cp:lastModifiedBy>karolina ucinska-kaput</cp:lastModifiedBy>
  <cp:revision>32</cp:revision>
  <dcterms:created xsi:type="dcterms:W3CDTF">2020-04-13T16:42:00Z</dcterms:created>
  <dcterms:modified xsi:type="dcterms:W3CDTF">2020-04-13T17:11:00Z</dcterms:modified>
</cp:coreProperties>
</file>